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3E28" w14:textId="77777777" w:rsidR="002E0D14" w:rsidRDefault="002E0D14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bookmarkStart w:id="0" w:name="_GoBack"/>
      <w:bookmarkEnd w:id="0"/>
      <w:r w:rsidRPr="00F973DF">
        <w:rPr>
          <w:rFonts w:ascii="Times New Roman" w:hAnsi="Times New Roman"/>
          <w:i/>
          <w:sz w:val="32"/>
          <w:szCs w:val="32"/>
          <w:u w:val="single"/>
        </w:rPr>
        <w:t>Committee:</w:t>
      </w:r>
    </w:p>
    <w:p w14:paraId="28CF3E27" w14:textId="77777777" w:rsidR="00F973DF" w:rsidRPr="00F973DF" w:rsidRDefault="00F973DF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14:paraId="31902BCB" w14:textId="7777777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Nirmala Gnanapragasam, Ph.D., PE, Chair</w:t>
      </w:r>
    </w:p>
    <w:p w14:paraId="02ECEB7C" w14:textId="5E2AE64D" w:rsidR="002E0D14" w:rsidRPr="00F973DF" w:rsidRDefault="00091AB2" w:rsidP="002E0D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Chun Lau</w:t>
      </w:r>
      <w:r w:rsidR="002E0D14" w:rsidRPr="00F973DF">
        <w:rPr>
          <w:rFonts w:ascii="Times New Roman" w:hAnsi="Times New Roman"/>
          <w:sz w:val="32"/>
          <w:szCs w:val="32"/>
        </w:rPr>
        <w:t>, PE, SE</w:t>
      </w:r>
      <w:r>
        <w:rPr>
          <w:rFonts w:ascii="Times New Roman" w:hAnsi="Times New Roman"/>
          <w:sz w:val="32"/>
          <w:szCs w:val="32"/>
        </w:rPr>
        <w:t xml:space="preserve"> (Pro-tem)</w:t>
      </w:r>
    </w:p>
    <w:p w14:paraId="56129444" w14:textId="7777777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Ivan VanDeWege</w:t>
      </w:r>
      <w:r w:rsidR="003F3D30">
        <w:rPr>
          <w:rFonts w:ascii="Times New Roman" w:hAnsi="Times New Roman"/>
          <w:sz w:val="32"/>
          <w:szCs w:val="32"/>
        </w:rPr>
        <w:t>, PE</w:t>
      </w:r>
    </w:p>
    <w:p w14:paraId="21CED298" w14:textId="77777777" w:rsidR="002E0D14" w:rsidRDefault="002E0D14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F973DF">
        <w:rPr>
          <w:rFonts w:ascii="Times New Roman" w:hAnsi="Times New Roman"/>
          <w:i/>
          <w:sz w:val="32"/>
          <w:szCs w:val="32"/>
          <w:u w:val="single"/>
        </w:rPr>
        <w:t>Support staff:</w:t>
      </w:r>
    </w:p>
    <w:p w14:paraId="1671CC31" w14:textId="77777777" w:rsidR="00F973DF" w:rsidRPr="00F973DF" w:rsidRDefault="00F973DF" w:rsidP="000254B7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14:paraId="7A622887" w14:textId="77777777" w:rsidR="00091AB2" w:rsidRDefault="00091AB2" w:rsidP="002E0D1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Vonna Cramer, Licensing Lead</w:t>
      </w:r>
    </w:p>
    <w:p w14:paraId="26B32568" w14:textId="22B9BD6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Shanan Gillespie, Regulatory Manager</w:t>
      </w:r>
    </w:p>
    <w:p w14:paraId="41AEC3B3" w14:textId="77777777" w:rsidR="000254B7" w:rsidRPr="00F973DF" w:rsidRDefault="000254B7" w:rsidP="002E0D14">
      <w:p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 xml:space="preserve">Ken Fuller, </w:t>
      </w:r>
      <w:r w:rsidR="003F3D30">
        <w:rPr>
          <w:rFonts w:ascii="Times New Roman" w:hAnsi="Times New Roman"/>
          <w:sz w:val="32"/>
          <w:szCs w:val="32"/>
        </w:rPr>
        <w:t xml:space="preserve">PE, </w:t>
      </w:r>
      <w:r w:rsidRPr="00F973DF">
        <w:rPr>
          <w:rFonts w:ascii="Times New Roman" w:hAnsi="Times New Roman"/>
          <w:sz w:val="32"/>
          <w:szCs w:val="32"/>
        </w:rPr>
        <w:t>Director</w:t>
      </w:r>
    </w:p>
    <w:p w14:paraId="6896775A" w14:textId="77777777" w:rsidR="002E0D14" w:rsidRPr="00F973DF" w:rsidRDefault="002E0D14" w:rsidP="002E0D14">
      <w:pPr>
        <w:rPr>
          <w:rFonts w:ascii="Times New Roman" w:hAnsi="Times New Roman"/>
          <w:sz w:val="32"/>
          <w:szCs w:val="32"/>
        </w:rPr>
      </w:pPr>
    </w:p>
    <w:p w14:paraId="6F6DA2EA" w14:textId="77777777" w:rsidR="002E0D14" w:rsidRPr="00F973DF" w:rsidRDefault="002E0D14" w:rsidP="002E0D14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973DF">
        <w:rPr>
          <w:rFonts w:ascii="Times New Roman" w:hAnsi="Times New Roman" w:cs="Times New Roman"/>
          <w:i/>
          <w:sz w:val="32"/>
          <w:szCs w:val="32"/>
          <w:u w:val="single"/>
        </w:rPr>
        <w:t>Agenda:</w:t>
      </w:r>
    </w:p>
    <w:p w14:paraId="03B37AA7" w14:textId="732B6DD0" w:rsidR="000254B7" w:rsidRPr="00091AB2" w:rsidRDefault="000254B7" w:rsidP="00091AB2">
      <w:pPr>
        <w:rPr>
          <w:rFonts w:ascii="Times New Roman" w:hAnsi="Times New Roman"/>
          <w:sz w:val="32"/>
          <w:szCs w:val="32"/>
        </w:rPr>
      </w:pPr>
    </w:p>
    <w:p w14:paraId="1BCD4A72" w14:textId="77777777" w:rsidR="00F973DF" w:rsidRPr="00F973DF" w:rsidRDefault="00F973DF" w:rsidP="000254B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F973DF">
        <w:rPr>
          <w:rFonts w:ascii="Times New Roman" w:hAnsi="Times New Roman"/>
          <w:sz w:val="32"/>
          <w:szCs w:val="32"/>
        </w:rPr>
        <w:t>WAC 196-12 draft language review</w:t>
      </w:r>
    </w:p>
    <w:sectPr w:rsidR="00F973DF" w:rsidRPr="00F973D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A6BF5" w14:textId="77777777" w:rsidR="00DA0BEB" w:rsidRDefault="00DA0BEB" w:rsidP="002E0D14">
      <w:r>
        <w:separator/>
      </w:r>
    </w:p>
  </w:endnote>
  <w:endnote w:type="continuationSeparator" w:id="0">
    <w:p w14:paraId="4D74FC4D" w14:textId="77777777" w:rsidR="00DA0BEB" w:rsidRDefault="00DA0BEB" w:rsidP="002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C3EB" w14:textId="77777777" w:rsidR="00DA0BEB" w:rsidRDefault="00DA0BEB" w:rsidP="002E0D14">
      <w:r>
        <w:separator/>
      </w:r>
    </w:p>
  </w:footnote>
  <w:footnote w:type="continuationSeparator" w:id="0">
    <w:p w14:paraId="3E54355F" w14:textId="77777777" w:rsidR="00DA0BEB" w:rsidRDefault="00DA0BEB" w:rsidP="002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B132" w14:textId="77777777" w:rsidR="002E0D14" w:rsidRPr="00F973DF" w:rsidRDefault="002E0D14" w:rsidP="002E0D14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F973DF">
      <w:rPr>
        <w:rFonts w:ascii="Times New Roman" w:hAnsi="Times New Roman" w:cs="Times New Roman"/>
        <w:b/>
        <w:sz w:val="32"/>
        <w:szCs w:val="32"/>
      </w:rPr>
      <w:t>Exam Qualifications Committee</w:t>
    </w:r>
  </w:p>
  <w:p w14:paraId="2407ACF3" w14:textId="77777777" w:rsidR="002E0D14" w:rsidRPr="00F973DF" w:rsidRDefault="002E0D14" w:rsidP="002E0D14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 w:rsidRPr="00F973DF">
      <w:rPr>
        <w:rFonts w:ascii="Times New Roman" w:hAnsi="Times New Roman" w:cs="Times New Roman"/>
        <w:b/>
        <w:sz w:val="32"/>
        <w:szCs w:val="32"/>
      </w:rPr>
      <w:t>Discussion Topics</w:t>
    </w:r>
  </w:p>
  <w:p w14:paraId="55829B53" w14:textId="77D219A4" w:rsidR="002E0D14" w:rsidRDefault="00091AB2" w:rsidP="002E0D14">
    <w:pPr>
      <w:pStyle w:val="NoSpacing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32"/>
        <w:szCs w:val="32"/>
      </w:rPr>
      <w:t>January 12, 2021</w:t>
    </w:r>
  </w:p>
  <w:p w14:paraId="0E8DB013" w14:textId="77777777" w:rsidR="002E0D14" w:rsidRDefault="002E0D14" w:rsidP="002E0D14">
    <w:pPr>
      <w:pStyle w:val="Header"/>
    </w:pPr>
  </w:p>
  <w:p w14:paraId="6CA8721C" w14:textId="77777777" w:rsidR="002E0D14" w:rsidRDefault="002E0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1409B"/>
    <w:multiLevelType w:val="hybridMultilevel"/>
    <w:tmpl w:val="D050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14"/>
    <w:rsid w:val="000254B7"/>
    <w:rsid w:val="00051871"/>
    <w:rsid w:val="0007033F"/>
    <w:rsid w:val="00091AB2"/>
    <w:rsid w:val="000E2FC8"/>
    <w:rsid w:val="002228B3"/>
    <w:rsid w:val="00234BD3"/>
    <w:rsid w:val="002E0D14"/>
    <w:rsid w:val="00312F62"/>
    <w:rsid w:val="003F3D30"/>
    <w:rsid w:val="00441E21"/>
    <w:rsid w:val="00464D72"/>
    <w:rsid w:val="005064AE"/>
    <w:rsid w:val="00770C9A"/>
    <w:rsid w:val="007D6970"/>
    <w:rsid w:val="007E2C0B"/>
    <w:rsid w:val="00813DCC"/>
    <w:rsid w:val="009443AB"/>
    <w:rsid w:val="00A61F12"/>
    <w:rsid w:val="00AA080B"/>
    <w:rsid w:val="00AE2FAD"/>
    <w:rsid w:val="00B109B2"/>
    <w:rsid w:val="00B30A94"/>
    <w:rsid w:val="00DA0BEB"/>
    <w:rsid w:val="00E501AD"/>
    <w:rsid w:val="00EC2D34"/>
    <w:rsid w:val="00F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C0093A"/>
  <w15:chartTrackingRefBased/>
  <w15:docId w15:val="{9486299E-A245-4C2B-B4A3-999F02B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14"/>
    <w:pPr>
      <w:spacing w:after="0" w:line="240" w:lineRule="auto"/>
    </w:pPr>
    <w:rPr>
      <w:rFonts w:ascii="Century Schoolbook" w:eastAsia="Times New Roman" w:hAnsi="Century Schoolbook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14"/>
  </w:style>
  <w:style w:type="paragraph" w:styleId="Footer">
    <w:name w:val="footer"/>
    <w:basedOn w:val="Normal"/>
    <w:link w:val="FooterChar"/>
    <w:uiPriority w:val="99"/>
    <w:unhideWhenUsed/>
    <w:rsid w:val="002E0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14"/>
  </w:style>
  <w:style w:type="paragraph" w:styleId="NoSpacing">
    <w:name w:val="No Spacing"/>
    <w:uiPriority w:val="1"/>
    <w:qFormat/>
    <w:rsid w:val="002E0D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24836CB8B4D4BB518DBC9CE1881BF" ma:contentTypeVersion="10" ma:contentTypeDescription="Create a new document." ma:contentTypeScope="" ma:versionID="8a8a1fc9ae829e4e93010abe5d8add71">
  <xsd:schema xmlns:xsd="http://www.w3.org/2001/XMLSchema" xmlns:xs="http://www.w3.org/2001/XMLSchema" xmlns:p="http://schemas.microsoft.com/office/2006/metadata/properties" xmlns:ns1="http://schemas.microsoft.com/sharepoint/v3" xmlns:ns3="d6f96818-5ac3-4c0d-b499-412de76c5ab8" targetNamespace="http://schemas.microsoft.com/office/2006/metadata/properties" ma:root="true" ma:fieldsID="782697c6610416f05e9646a50a76d496" ns1:_="" ns3:_="">
    <xsd:import namespace="http://schemas.microsoft.com/sharepoint/v3"/>
    <xsd:import namespace="d6f96818-5ac3-4c0d-b499-412de76c5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96818-5ac3-4c0d-b499-412de76c5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AD093-28CC-4EAD-B209-A401187BC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5F1C2-0865-4E52-AEA1-9B242A4B40B3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6f96818-5ac3-4c0d-b499-412de76c5ab8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EDCE0C-C9FA-46CF-A847-F1F2CF66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f96818-5ac3-4c0d-b499-412de76c5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Licensing, Washington State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Rakestraw, Vonna (DOL)</dc:creator>
  <cp:keywords/>
  <dc:description/>
  <cp:lastModifiedBy>Moretti, Carmena (BRPELS)</cp:lastModifiedBy>
  <cp:revision>2</cp:revision>
  <dcterms:created xsi:type="dcterms:W3CDTF">2021-01-08T21:50:00Z</dcterms:created>
  <dcterms:modified xsi:type="dcterms:W3CDTF">2021-01-08T21:50:00Z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0x01010029D24836CB8B4D4BB518DBC9CE1881BF</vt:lpwstr>
  </property>
</Properties>
</file>